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00" w:rsidRDefault="00F573CB" w:rsidP="00F573CB">
      <w:pPr>
        <w:ind w:left="993" w:firstLine="567"/>
      </w:pPr>
      <w:r>
        <w:rPr>
          <w:noProof/>
          <w:lang w:eastAsia="es-EC"/>
        </w:rPr>
        <w:drawing>
          <wp:inline distT="0" distB="0" distL="0" distR="0" wp14:anchorId="6BB45D07" wp14:editId="0161D0CE">
            <wp:extent cx="3400425" cy="981075"/>
            <wp:effectExtent l="0" t="0" r="9525" b="9525"/>
            <wp:docPr id="1" name="Imagen 1" descr="http://www.cpccs.gob.e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pccs.gob.ec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CB" w:rsidRDefault="00F573CB" w:rsidP="00F573CB">
      <w:pPr>
        <w:ind w:left="993" w:firstLine="567"/>
      </w:pPr>
    </w:p>
    <w:p w:rsidR="00F573CB" w:rsidRPr="00F573CB" w:rsidRDefault="00F573CB" w:rsidP="00F573CB">
      <w:pPr>
        <w:jc w:val="center"/>
        <w:rPr>
          <w:rFonts w:ascii="Bookman Old Style" w:hAnsi="Bookman Old Style"/>
          <w:b/>
          <w:color w:val="0070C0"/>
          <w:sz w:val="28"/>
        </w:rPr>
      </w:pPr>
      <w:r w:rsidRPr="00F573CB">
        <w:rPr>
          <w:rFonts w:ascii="Bookman Old Style" w:hAnsi="Bookman Old Style"/>
          <w:b/>
          <w:color w:val="0070C0"/>
          <w:sz w:val="28"/>
        </w:rPr>
        <w:t>HOJA DE VIDA</w:t>
      </w:r>
    </w:p>
    <w:p w:rsidR="00F573CB" w:rsidRPr="00F573CB" w:rsidRDefault="00F573CB" w:rsidP="00F573CB">
      <w:pPr>
        <w:ind w:left="993" w:firstLine="567"/>
        <w:rPr>
          <w:color w:val="0070C0"/>
        </w:rPr>
      </w:pPr>
    </w:p>
    <w:p w:rsidR="00F573CB" w:rsidRDefault="00F573CB" w:rsidP="00F573CB">
      <w:pPr>
        <w:spacing w:after="0" w:line="240" w:lineRule="auto"/>
        <w:jc w:val="both"/>
        <w:rPr>
          <w:rFonts w:ascii="Bookman Old Style" w:hAnsi="Bookman Old Style" w:cs="Arial"/>
          <w:color w:val="0070C0"/>
          <w:sz w:val="24"/>
          <w:szCs w:val="24"/>
        </w:rPr>
      </w:pPr>
      <w:r w:rsidRPr="00F573CB">
        <w:rPr>
          <w:rFonts w:ascii="Bookman Old Style" w:hAnsi="Bookman Old Style" w:cs="Arial"/>
          <w:b/>
          <w:color w:val="0070C0"/>
          <w:sz w:val="24"/>
          <w:szCs w:val="24"/>
        </w:rPr>
        <w:t>PARA EL CONCURSO DE MÉRITOS PARA LA SELECCIÓN Y DESIGNACIÓN DE LAS Y LOS CONSEJEROS REPRESENTANTES DE LA SOCIEDAD CIVIL ANTE LOS CONSEJOS NACIONALES PARA LA IGUALDAD DE GÉNERO, INTERGENERACIONAL, DE PUEBLOS Y NACIONALIDADES, DE DISCAPACIDADES Y DE MOVILIDAD HUMANA</w:t>
      </w:r>
      <w:r>
        <w:rPr>
          <w:rFonts w:ascii="Bookman Old Style" w:hAnsi="Bookman Old Style" w:cs="Arial"/>
          <w:color w:val="0070C0"/>
          <w:sz w:val="24"/>
          <w:szCs w:val="24"/>
        </w:rPr>
        <w:t>.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719"/>
        <w:gridCol w:w="709"/>
        <w:gridCol w:w="1010"/>
        <w:gridCol w:w="549"/>
        <w:gridCol w:w="1134"/>
        <w:gridCol w:w="284"/>
        <w:gridCol w:w="471"/>
        <w:gridCol w:w="238"/>
        <w:gridCol w:w="1378"/>
        <w:gridCol w:w="160"/>
        <w:gridCol w:w="21"/>
      </w:tblGrid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1. DATOS PERSONALES DE LA O EL POSTULANTE: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706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157FA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Nombres</w:t>
            </w:r>
            <w:r w:rsidR="00F573CB"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</w:t>
            </w:r>
            <w:r w:rsidR="00F573CB"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                               Apellido Paterno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</w:t>
            </w:r>
            <w:r w:rsidR="00F573CB"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               Apellido Materno                             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A1417E" w:rsidRPr="00F573CB" w:rsidTr="00BA544E">
        <w:trPr>
          <w:gridAfter w:val="1"/>
          <w:wAfter w:w="21" w:type="dxa"/>
          <w:trHeight w:val="330"/>
        </w:trPr>
        <w:tc>
          <w:tcPr>
            <w:tcW w:w="46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17E" w:rsidRDefault="00A1417E" w:rsidP="005F2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  <w:p w:rsidR="00A1417E" w:rsidRDefault="00A1417E" w:rsidP="005F2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  <w:p w:rsidR="00A1417E" w:rsidRDefault="00A1417E" w:rsidP="005F2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  <w:p w:rsidR="00A1417E" w:rsidRPr="00F573CB" w:rsidRDefault="00A1417E" w:rsidP="005F2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Dirección Domiciliaria: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17E" w:rsidRPr="00F573CB" w:rsidRDefault="00A1417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17E" w:rsidRPr="00F573CB" w:rsidRDefault="00A1417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C"/>
              </w:rPr>
              <w:t> </w:t>
            </w:r>
          </w:p>
        </w:tc>
      </w:tr>
      <w:tr w:rsidR="00A1417E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17E" w:rsidRPr="00F573CB" w:rsidRDefault="00A1417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652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17E" w:rsidRPr="00F573CB" w:rsidRDefault="00A1417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                      Provincia                           Ciudad/Cantón                         Parroquia</w:t>
            </w: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  <w:p w:rsidR="00A1417E" w:rsidRPr="00F573CB" w:rsidRDefault="00A1417E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TELÉFONO (s):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Convencionales</w:t>
            </w:r>
          </w:p>
        </w:tc>
        <w:tc>
          <w:tcPr>
            <w:tcW w:w="4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          Celular o Móvil</w:t>
            </w: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17E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  <w:p w:rsidR="00A1417E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CORREO ELECTRÓNICO: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              </w:t>
            </w:r>
          </w:p>
        </w:tc>
        <w:tc>
          <w:tcPr>
            <w:tcW w:w="421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CÉDULA DE CIUDADANÍA:</w:t>
            </w: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BA544E">
        <w:trPr>
          <w:gridAfter w:val="1"/>
          <w:wAfter w:w="21" w:type="dxa"/>
          <w:trHeight w:val="315"/>
        </w:trPr>
        <w:tc>
          <w:tcPr>
            <w:tcW w:w="7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lastRenderedPageBreak/>
              <w:t>2. LIDERAZGO Y PARTICIPACIÓN</w:t>
            </w:r>
            <w:r w:rsidR="00F26587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*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</w:tr>
      <w:tr w:rsidR="00F573CB" w:rsidRPr="00F573CB" w:rsidTr="002638EC">
        <w:trPr>
          <w:gridAfter w:val="1"/>
          <w:wAfter w:w="21" w:type="dxa"/>
          <w:trHeight w:val="765"/>
        </w:trPr>
        <w:tc>
          <w:tcPr>
            <w:tcW w:w="36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NOMBRE DE LA ACTIVIDAD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FECHA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DURACIÓN </w:t>
            </w:r>
            <w:r w:rsidR="00A141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(</w:t>
            </w: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EN HORAS</w:t>
            </w:r>
            <w:r w:rsidR="00A141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)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INSTITUCIÓN ORGANIZADORA</w:t>
            </w:r>
          </w:p>
        </w:tc>
      </w:tr>
      <w:tr w:rsidR="00A1417E" w:rsidRPr="00F573CB" w:rsidTr="002638EC">
        <w:trPr>
          <w:gridAfter w:val="1"/>
          <w:wAfter w:w="21" w:type="dxa"/>
          <w:trHeight w:val="2040"/>
        </w:trPr>
        <w:tc>
          <w:tcPr>
            <w:tcW w:w="3614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LIDERAZGO PROGRAMAS, PROYECTOS E</w:t>
            </w: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INICIATIVAS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SOCIALES</w:t>
            </w:r>
          </w:p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12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</w:tr>
      <w:tr w:rsidR="00A1417E" w:rsidRPr="00F573CB" w:rsidTr="002638EC">
        <w:trPr>
          <w:gridAfter w:val="1"/>
          <w:wAfter w:w="21" w:type="dxa"/>
          <w:trHeight w:val="300"/>
        </w:trPr>
        <w:tc>
          <w:tcPr>
            <w:tcW w:w="361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</w:tr>
      <w:tr w:rsidR="00A1417E" w:rsidRPr="00F573CB" w:rsidTr="002638EC">
        <w:trPr>
          <w:gridAfter w:val="1"/>
          <w:wAfter w:w="21" w:type="dxa"/>
          <w:trHeight w:val="1530"/>
        </w:trPr>
        <w:tc>
          <w:tcPr>
            <w:tcW w:w="3614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CONSECUCIÓN DE RECURSOS PARA EJECUCIÓN DE PROGRAMAS SOCIALES</w:t>
            </w:r>
          </w:p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12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</w:tr>
      <w:tr w:rsidR="00A1417E" w:rsidRPr="00F573CB" w:rsidTr="002638EC">
        <w:trPr>
          <w:gridAfter w:val="1"/>
          <w:wAfter w:w="21" w:type="dxa"/>
          <w:trHeight w:val="300"/>
        </w:trPr>
        <w:tc>
          <w:tcPr>
            <w:tcW w:w="361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</w:tr>
      <w:tr w:rsidR="00A1417E" w:rsidRPr="00F573CB" w:rsidTr="002638EC">
        <w:trPr>
          <w:gridAfter w:val="1"/>
          <w:wAfter w:w="21" w:type="dxa"/>
          <w:trHeight w:val="1545"/>
        </w:trPr>
        <w:tc>
          <w:tcPr>
            <w:tcW w:w="3614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DESEMPEÑO EN FUNCIONES DE RESPONSABILIDAD, DIRECCIÓN O GESTIÓN EN ORGANIZACIONES SOCIALES</w:t>
            </w:r>
          </w:p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12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A1417E" w:rsidRPr="00F573CB" w:rsidTr="002638EC">
        <w:trPr>
          <w:gridAfter w:val="1"/>
          <w:wAfter w:w="21" w:type="dxa"/>
          <w:trHeight w:val="315"/>
        </w:trPr>
        <w:tc>
          <w:tcPr>
            <w:tcW w:w="361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FFFFFF" w:themeColor="background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7E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F573CB" w:rsidRPr="00F573CB" w:rsidTr="002638EC">
        <w:trPr>
          <w:gridAfter w:val="1"/>
          <w:wAfter w:w="21" w:type="dxa"/>
          <w:trHeight w:val="300"/>
        </w:trPr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44E" w:rsidRDefault="00BA544E" w:rsidP="00BA54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  <w:p w:rsidR="00BA544E" w:rsidRDefault="00BA544E" w:rsidP="00BA54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  <w:p w:rsidR="00BA544E" w:rsidRDefault="00BA544E" w:rsidP="00BA54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3.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PARTICIPACIÓN</w:t>
            </w:r>
            <w:r w:rsidR="00F265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*</w:t>
            </w:r>
          </w:p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A544E" w:rsidRPr="002638EC" w:rsidTr="002638EC">
        <w:trPr>
          <w:trHeight w:val="1035"/>
        </w:trPr>
        <w:tc>
          <w:tcPr>
            <w:tcW w:w="36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2638EC" w:rsidRDefault="00BA544E" w:rsidP="00BA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EC"/>
              </w:rPr>
            </w:pPr>
            <w:r w:rsidRPr="002638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S" w:eastAsia="es-EC"/>
              </w:rPr>
              <w:t>DENOMINACIÓN</w:t>
            </w:r>
            <w:r w:rsidRPr="002638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S" w:eastAsia="es-EC"/>
              </w:rPr>
              <w:t xml:space="preserve"> DE LA </w:t>
            </w:r>
            <w:r w:rsidRPr="002638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S" w:eastAsia="es-EC"/>
              </w:rPr>
              <w:t>PARTICIPACIÓN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2638EC" w:rsidRDefault="00BA544E" w:rsidP="00BA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EC"/>
              </w:rPr>
            </w:pPr>
            <w:r w:rsidRPr="002638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S" w:eastAsia="es-EC"/>
              </w:rPr>
              <w:t xml:space="preserve">FECHA </w:t>
            </w:r>
          </w:p>
        </w:tc>
        <w:tc>
          <w:tcPr>
            <w:tcW w:w="36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2638EC" w:rsidRDefault="00BA544E" w:rsidP="00BA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EC"/>
              </w:rPr>
            </w:pPr>
            <w:r w:rsidRPr="002638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S" w:eastAsia="es-EC"/>
              </w:rPr>
              <w:t xml:space="preserve">INSTITUCIÓN </w:t>
            </w:r>
          </w:p>
        </w:tc>
      </w:tr>
      <w:tr w:rsidR="002638EC" w:rsidRPr="00F573CB" w:rsidTr="00E3020D">
        <w:trPr>
          <w:trHeight w:val="525"/>
        </w:trPr>
        <w:tc>
          <w:tcPr>
            <w:tcW w:w="885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8EC" w:rsidRPr="00F573CB" w:rsidRDefault="002638EC" w:rsidP="005F2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PARTICIPACIÓN O ACTIVISMO</w:t>
            </w:r>
          </w:p>
          <w:p w:rsidR="002638EC" w:rsidRPr="00F573CB" w:rsidRDefault="002638EC" w:rsidP="00263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</w:tr>
      <w:tr w:rsidR="00BA544E" w:rsidRPr="00F573CB" w:rsidTr="002638EC">
        <w:trPr>
          <w:trHeight w:val="315"/>
        </w:trPr>
        <w:tc>
          <w:tcPr>
            <w:tcW w:w="3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A544E" w:rsidRPr="00F573CB" w:rsidTr="002638EC">
        <w:trPr>
          <w:trHeight w:val="315"/>
        </w:trPr>
        <w:tc>
          <w:tcPr>
            <w:tcW w:w="3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A544E" w:rsidRPr="00F573CB" w:rsidTr="002638EC">
        <w:trPr>
          <w:trHeight w:val="315"/>
        </w:trPr>
        <w:tc>
          <w:tcPr>
            <w:tcW w:w="3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A544E" w:rsidRPr="00F573CB" w:rsidTr="002638EC">
        <w:trPr>
          <w:trHeight w:val="315"/>
        </w:trPr>
        <w:tc>
          <w:tcPr>
            <w:tcW w:w="3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2638EC" w:rsidRPr="00F573CB" w:rsidTr="000773DD">
        <w:trPr>
          <w:trHeight w:val="615"/>
        </w:trPr>
        <w:tc>
          <w:tcPr>
            <w:tcW w:w="885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8EC" w:rsidRPr="00F573CB" w:rsidRDefault="002638EC" w:rsidP="005F2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MIEMBRO ACTIVO DE ORGANIZACIONES SOCIALES</w:t>
            </w:r>
          </w:p>
          <w:p w:rsidR="002638EC" w:rsidRPr="00F573CB" w:rsidRDefault="002638EC" w:rsidP="00263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</w:tr>
      <w:tr w:rsidR="00BA544E" w:rsidRPr="00F573CB" w:rsidTr="002638EC">
        <w:trPr>
          <w:trHeight w:val="315"/>
        </w:trPr>
        <w:tc>
          <w:tcPr>
            <w:tcW w:w="3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A544E" w:rsidRPr="00F573CB" w:rsidTr="002638EC">
        <w:trPr>
          <w:trHeight w:val="315"/>
        </w:trPr>
        <w:tc>
          <w:tcPr>
            <w:tcW w:w="3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A544E" w:rsidRPr="00F573CB" w:rsidTr="002638EC">
        <w:trPr>
          <w:trHeight w:val="315"/>
        </w:trPr>
        <w:tc>
          <w:tcPr>
            <w:tcW w:w="3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A544E" w:rsidRPr="00F573CB" w:rsidTr="002638EC">
        <w:trPr>
          <w:trHeight w:val="315"/>
        </w:trPr>
        <w:tc>
          <w:tcPr>
            <w:tcW w:w="3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2638EC" w:rsidRPr="00F573CB" w:rsidTr="00561BD4">
        <w:trPr>
          <w:trHeight w:val="615"/>
        </w:trPr>
        <w:tc>
          <w:tcPr>
            <w:tcW w:w="885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8EC" w:rsidRPr="00F573CB" w:rsidRDefault="002638EC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PARTICIPACIÓN EN INSTANCIAS Y ESPACIOS RELACIONADOS CON LA APLICACIÓN DE MECANISMOS DE PARTICIPACIÓN Y CONTROL SOCIAL</w:t>
            </w: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2638EC" w:rsidRPr="00F573CB" w:rsidRDefault="002638EC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A544E" w:rsidRPr="00F573CB" w:rsidTr="002638EC">
        <w:trPr>
          <w:trHeight w:val="315"/>
        </w:trPr>
        <w:tc>
          <w:tcPr>
            <w:tcW w:w="3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lastRenderedPageBreak/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4E" w:rsidRPr="00F573CB" w:rsidRDefault="00BA544E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2638EC" w:rsidRPr="00F573CB" w:rsidTr="002638EC">
        <w:trPr>
          <w:trHeight w:val="315"/>
        </w:trPr>
        <w:tc>
          <w:tcPr>
            <w:tcW w:w="3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8EC" w:rsidRPr="00F573CB" w:rsidRDefault="002638EC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8EC" w:rsidRPr="00F573CB" w:rsidRDefault="002638EC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8EC" w:rsidRPr="00F573CB" w:rsidRDefault="002638EC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2638EC" w:rsidRPr="00F573CB" w:rsidTr="002638EC">
        <w:trPr>
          <w:trHeight w:val="315"/>
        </w:trPr>
        <w:tc>
          <w:tcPr>
            <w:tcW w:w="3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8EC" w:rsidRPr="00F573CB" w:rsidRDefault="002638EC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8EC" w:rsidRPr="00F573CB" w:rsidRDefault="002638EC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8EC" w:rsidRPr="00F573CB" w:rsidRDefault="002638EC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2638EC" w:rsidRPr="00F573CB" w:rsidTr="002638EC">
        <w:trPr>
          <w:trHeight w:val="315"/>
        </w:trPr>
        <w:tc>
          <w:tcPr>
            <w:tcW w:w="3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8EC" w:rsidRPr="00F573CB" w:rsidRDefault="002638EC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8EC" w:rsidRPr="00F573CB" w:rsidRDefault="002638EC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8EC" w:rsidRPr="00F573CB" w:rsidRDefault="002638EC" w:rsidP="005F2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00"/>
        </w:trPr>
        <w:tc>
          <w:tcPr>
            <w:tcW w:w="5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17E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  <w:p w:rsidR="00F573CB" w:rsidRPr="00F573CB" w:rsidRDefault="00A1417E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4.- </w:t>
            </w:r>
            <w:r w:rsidR="00F573CB"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CAPACITACIÓN ESPECÍFICA RECIBIDA E IMPARTIDA</w:t>
            </w:r>
            <w:r w:rsidR="00F265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*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F26587">
        <w:trPr>
          <w:gridAfter w:val="1"/>
          <w:wAfter w:w="21" w:type="dxa"/>
          <w:trHeight w:val="1035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NOMBRE DE LA CAPACITACIÓN</w:t>
            </w:r>
          </w:p>
        </w:tc>
        <w:tc>
          <w:tcPr>
            <w:tcW w:w="29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FECHA DEL EVENTO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DURACIÓN DE HORAS</w:t>
            </w:r>
          </w:p>
        </w:tc>
        <w:tc>
          <w:tcPr>
            <w:tcW w:w="22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INSTITUCIÓN QUE REALIZÓ EL EVENTO</w:t>
            </w:r>
          </w:p>
        </w:tc>
      </w:tr>
      <w:tr w:rsidR="00F573CB" w:rsidRPr="00F573CB" w:rsidTr="00F26587">
        <w:trPr>
          <w:gridAfter w:val="1"/>
          <w:wAfter w:w="21" w:type="dxa"/>
          <w:trHeight w:val="52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CAPACITACIÓN RECIBIDA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6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CAPACITACIÓN IMPARTIDA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F26587">
        <w:trPr>
          <w:gridAfter w:val="1"/>
          <w:wAfter w:w="21" w:type="dxa"/>
          <w:trHeight w:val="300"/>
        </w:trPr>
        <w:tc>
          <w:tcPr>
            <w:tcW w:w="6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26587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5</w:t>
            </w:r>
            <w:r w:rsidR="00F573CB"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. EXPERIENCIA LABORAL Y/O PROFESIONAL EN EL ÁMBITO PÚBLICO O PRIVADO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*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F26587">
        <w:trPr>
          <w:gridAfter w:val="1"/>
          <w:wAfter w:w="21" w:type="dxa"/>
          <w:trHeight w:val="1215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EMPRESA, INSTITUCIÓN U ORGANIZACIÓN</w:t>
            </w:r>
          </w:p>
        </w:tc>
        <w:tc>
          <w:tcPr>
            <w:tcW w:w="29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CARGO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CD54DC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FECHA (</w:t>
            </w:r>
            <w:r w:rsidR="00F573CB"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DESDE / HASTA)</w:t>
            </w:r>
          </w:p>
        </w:tc>
        <w:tc>
          <w:tcPr>
            <w:tcW w:w="22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C"/>
              </w:rPr>
              <w:t>ACTIVIDADES PRINCIPALES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F26587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26587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6</w:t>
            </w:r>
            <w:r w:rsidR="00F573CB"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. FORMACIÓN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*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F26587">
        <w:trPr>
          <w:gridAfter w:val="1"/>
          <w:wAfter w:w="21" w:type="dxa"/>
          <w:trHeight w:val="780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Nivel de Instrucción</w:t>
            </w:r>
          </w:p>
        </w:tc>
        <w:tc>
          <w:tcPr>
            <w:tcW w:w="29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Nombre de la Institución Educativa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Especialización</w:t>
            </w:r>
          </w:p>
        </w:tc>
        <w:tc>
          <w:tcPr>
            <w:tcW w:w="22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C"/>
              </w:rPr>
              <w:t xml:space="preserve">Título Obtenido 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BA544E" w:rsidRDefault="00BA544E" w:rsidP="00BA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BA544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s-EC"/>
              </w:rPr>
              <w:t>Educación General Básica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103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BA544E" w:rsidRDefault="00BA544E" w:rsidP="00BA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BA544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s-EC"/>
              </w:rPr>
              <w:lastRenderedPageBreak/>
              <w:t>Bachillerato General Unificado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BA544E" w:rsidRDefault="00BA544E" w:rsidP="00BA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BA544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s-EC"/>
              </w:rPr>
              <w:t>Título de técnico o tecnólogo superior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BA544E" w:rsidRDefault="00F573CB" w:rsidP="00BA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BA544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s-EC"/>
              </w:rPr>
              <w:t>Título de Tercer Nivel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3CB" w:rsidRPr="00BA544E" w:rsidRDefault="00BA544E" w:rsidP="00BA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C"/>
              </w:rPr>
            </w:pPr>
            <w:r w:rsidRPr="00BA544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s-EC"/>
              </w:rPr>
              <w:t>Título de Tercer Nivel</w:t>
            </w:r>
            <w:r w:rsidRPr="00BA544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s-EC"/>
              </w:rPr>
              <w:t xml:space="preserve"> en materias relacionadas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BA544E" w:rsidRDefault="00F573CB" w:rsidP="00BA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BA544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s-EC"/>
              </w:rPr>
              <w:t>Títulos de Cuarto Nivel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F573CB" w:rsidRPr="00F573CB" w:rsidTr="00F26587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F26587">
        <w:trPr>
          <w:gridAfter w:val="1"/>
          <w:wAfter w:w="21" w:type="dxa"/>
          <w:trHeight w:val="300"/>
        </w:trPr>
        <w:tc>
          <w:tcPr>
            <w:tcW w:w="5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26587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7</w:t>
            </w:r>
            <w:r w:rsidR="00F573CB"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. OTROS MÉRITOS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*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F26587">
        <w:trPr>
          <w:gridAfter w:val="1"/>
          <w:wAfter w:w="21" w:type="dxa"/>
          <w:trHeight w:val="315"/>
        </w:trPr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F26587">
        <w:trPr>
          <w:gridAfter w:val="1"/>
          <w:wAfter w:w="21" w:type="dxa"/>
          <w:trHeight w:val="2310"/>
        </w:trPr>
        <w:tc>
          <w:tcPr>
            <w:tcW w:w="2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BA544E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MÉRITOS </w:t>
            </w:r>
            <w:r w:rsidR="00F573CB"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BA544E" w:rsidP="00BA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EMPRESA, INSTITUCIÓN, </w:t>
            </w:r>
            <w:r w:rsidR="00F573CB"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ORGANIZACIÓN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DE LA PUBLICACIÓN O DE OBTENCIÓN DE CERTIFICACIÓN DE SUFICIENCIA DEL IDIOMA</w:t>
            </w:r>
          </w:p>
        </w:tc>
        <w:tc>
          <w:tcPr>
            <w:tcW w:w="35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BA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FECHA </w:t>
            </w:r>
            <w:r w:rsidR="00BA54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DE PUBLICACIÓN O DE OBTENCIÓN </w:t>
            </w:r>
            <w:r w:rsidR="00BA54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DE CERTIFICACIÓN DE SUFICIENCIA DEL IDIOMA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2638EC" w:rsidRPr="00F573CB" w:rsidTr="002638EC">
        <w:trPr>
          <w:gridAfter w:val="1"/>
          <w:wAfter w:w="21" w:type="dxa"/>
          <w:trHeight w:val="372"/>
        </w:trPr>
        <w:tc>
          <w:tcPr>
            <w:tcW w:w="8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EC" w:rsidRPr="00F573CB" w:rsidRDefault="002638EC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LIBROS PUBLICADOS COMO AUTORA O AUTOR</w:t>
            </w:r>
          </w:p>
          <w:p w:rsidR="002638EC" w:rsidRPr="00F573CB" w:rsidRDefault="002638EC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2638EC" w:rsidRPr="00F573CB" w:rsidRDefault="002638EC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EC" w:rsidRPr="00F573CB" w:rsidRDefault="002638EC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F573CB" w:rsidRPr="00F573CB" w:rsidTr="002638EC">
        <w:trPr>
          <w:gridAfter w:val="1"/>
          <w:wAfter w:w="21" w:type="dxa"/>
          <w:trHeight w:val="31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D54DC" w:rsidRPr="00F573CB" w:rsidTr="002638EC">
        <w:trPr>
          <w:gridAfter w:val="1"/>
          <w:wAfter w:w="21" w:type="dxa"/>
          <w:trHeight w:val="31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4DC" w:rsidRPr="00F573CB" w:rsidRDefault="00CD54DC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4DC" w:rsidRPr="00F573CB" w:rsidRDefault="00CD54DC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4DC" w:rsidRPr="00F573CB" w:rsidRDefault="00CD54DC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4DC" w:rsidRPr="00F573CB" w:rsidRDefault="00CD54DC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2638EC" w:rsidRPr="00F573CB" w:rsidTr="002638EC">
        <w:trPr>
          <w:gridAfter w:val="1"/>
          <w:wAfter w:w="21" w:type="dxa"/>
          <w:trHeight w:val="803"/>
        </w:trPr>
        <w:tc>
          <w:tcPr>
            <w:tcW w:w="867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8EC" w:rsidRPr="00F573CB" w:rsidRDefault="002638EC" w:rsidP="00263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LIBROS PUBLICADOS COMO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AUTORA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O AUTOR</w:t>
            </w: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EC" w:rsidRPr="00F573CB" w:rsidRDefault="002638EC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F573CB" w:rsidRPr="00F573CB" w:rsidTr="002638EC">
        <w:trPr>
          <w:gridAfter w:val="1"/>
          <w:wAfter w:w="21" w:type="dxa"/>
          <w:trHeight w:val="315"/>
        </w:trPr>
        <w:tc>
          <w:tcPr>
            <w:tcW w:w="2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F573CB" w:rsidRPr="00F573CB" w:rsidTr="002638EC">
        <w:trPr>
          <w:gridAfter w:val="1"/>
          <w:wAfter w:w="21" w:type="dxa"/>
          <w:trHeight w:val="315"/>
        </w:trPr>
        <w:tc>
          <w:tcPr>
            <w:tcW w:w="2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2638EC" w:rsidRPr="00F573CB" w:rsidTr="002638EC">
        <w:trPr>
          <w:gridAfter w:val="1"/>
          <w:wAfter w:w="21" w:type="dxa"/>
          <w:trHeight w:val="725"/>
        </w:trPr>
        <w:tc>
          <w:tcPr>
            <w:tcW w:w="867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8EC" w:rsidRPr="00F573CB" w:rsidRDefault="002638EC" w:rsidP="00263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INVESTIGACIONES, ENSAYOS, ARTÍCULOS O FOLLETOS PUBLICADOS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EC" w:rsidRPr="00F573CB" w:rsidRDefault="002638EC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D54DC" w:rsidRPr="00F573CB" w:rsidTr="002638EC">
        <w:trPr>
          <w:gridAfter w:val="1"/>
          <w:wAfter w:w="21" w:type="dxa"/>
          <w:trHeight w:val="315"/>
        </w:trPr>
        <w:tc>
          <w:tcPr>
            <w:tcW w:w="2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4DC" w:rsidRPr="00BA544E" w:rsidRDefault="00CD54DC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4DC" w:rsidRPr="00F573CB" w:rsidRDefault="00CD54DC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4DC" w:rsidRPr="00F573CB" w:rsidRDefault="00CD54DC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4DC" w:rsidRPr="00F573CB" w:rsidRDefault="00CD54DC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D54DC" w:rsidRPr="00F573CB" w:rsidTr="002638EC">
        <w:trPr>
          <w:gridAfter w:val="1"/>
          <w:wAfter w:w="21" w:type="dxa"/>
          <w:trHeight w:val="315"/>
        </w:trPr>
        <w:tc>
          <w:tcPr>
            <w:tcW w:w="2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4DC" w:rsidRPr="00F573CB" w:rsidRDefault="00CD54DC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4DC" w:rsidRPr="00F573CB" w:rsidRDefault="00CD54DC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4DC" w:rsidRPr="00F573CB" w:rsidRDefault="00CD54DC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4DC" w:rsidRPr="00F573CB" w:rsidRDefault="00CD54DC" w:rsidP="00F57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2638EC" w:rsidRPr="00F573CB" w:rsidTr="002638EC">
        <w:trPr>
          <w:gridAfter w:val="1"/>
          <w:wAfter w:w="21" w:type="dxa"/>
          <w:trHeight w:val="731"/>
        </w:trPr>
        <w:tc>
          <w:tcPr>
            <w:tcW w:w="867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8EC" w:rsidRPr="00F573CB" w:rsidRDefault="002638EC" w:rsidP="005F2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SUFICIENCIA EN LOS IDIOMAS OFICIALES DE RELACIÓN INTERCULTURAL</w:t>
            </w:r>
            <w:r w:rsidR="00F265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: </w:t>
            </w:r>
            <w:proofErr w:type="spellStart"/>
            <w:r w:rsidR="00F265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kichwa</w:t>
            </w:r>
            <w:proofErr w:type="spellEnd"/>
            <w:r w:rsidR="00F265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 y </w:t>
            </w:r>
            <w:proofErr w:type="spellStart"/>
            <w:r w:rsidR="00F265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shuar</w:t>
            </w:r>
            <w:proofErr w:type="spellEnd"/>
          </w:p>
          <w:p w:rsidR="002638EC" w:rsidRPr="00F573CB" w:rsidRDefault="002638EC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2638EC" w:rsidRPr="00F573CB" w:rsidRDefault="002638EC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EC" w:rsidRPr="00F573CB" w:rsidRDefault="002638EC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BA544E" w:rsidRPr="00F573CB" w:rsidTr="002638EC">
        <w:trPr>
          <w:gridAfter w:val="1"/>
          <w:wAfter w:w="21" w:type="dxa"/>
          <w:trHeight w:val="315"/>
        </w:trPr>
        <w:tc>
          <w:tcPr>
            <w:tcW w:w="2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4E" w:rsidRPr="00BA544E" w:rsidRDefault="00BA544E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4E" w:rsidRPr="00F573CB" w:rsidRDefault="00BA544E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4E" w:rsidRPr="00F573CB" w:rsidRDefault="00BA544E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44E" w:rsidRPr="00F573CB" w:rsidRDefault="00BA544E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BA544E" w:rsidRPr="00F573CB" w:rsidTr="002638EC">
        <w:trPr>
          <w:gridAfter w:val="1"/>
          <w:wAfter w:w="21" w:type="dxa"/>
          <w:trHeight w:val="315"/>
        </w:trPr>
        <w:tc>
          <w:tcPr>
            <w:tcW w:w="2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4E" w:rsidRPr="00F573CB" w:rsidRDefault="00BA544E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4E" w:rsidRPr="00F573CB" w:rsidRDefault="00BA544E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4E" w:rsidRPr="00F573CB" w:rsidRDefault="00BA544E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44E" w:rsidRPr="00F573CB" w:rsidRDefault="00BA544E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F26587" w:rsidRPr="00F573CB" w:rsidTr="005F2363">
        <w:trPr>
          <w:gridAfter w:val="1"/>
          <w:wAfter w:w="21" w:type="dxa"/>
          <w:trHeight w:val="731"/>
        </w:trPr>
        <w:tc>
          <w:tcPr>
            <w:tcW w:w="867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587" w:rsidRPr="00F573CB" w:rsidRDefault="00F26587" w:rsidP="005F2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ACADÉMICOS, CULTURALES Y DEPORTIVOS Y SOCIALES **</w:t>
            </w:r>
          </w:p>
          <w:p w:rsidR="00F26587" w:rsidRPr="00F573CB" w:rsidRDefault="00F26587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F26587" w:rsidRPr="00F573CB" w:rsidRDefault="00F26587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87" w:rsidRPr="00F573CB" w:rsidRDefault="00F26587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F26587" w:rsidRPr="00F573CB" w:rsidTr="005F2363">
        <w:trPr>
          <w:gridAfter w:val="1"/>
          <w:wAfter w:w="21" w:type="dxa"/>
          <w:trHeight w:val="315"/>
        </w:trPr>
        <w:tc>
          <w:tcPr>
            <w:tcW w:w="2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587" w:rsidRPr="00BA544E" w:rsidRDefault="00F26587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587" w:rsidRPr="00F573CB" w:rsidRDefault="00F26587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587" w:rsidRPr="00F573CB" w:rsidRDefault="00F26587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587" w:rsidRPr="00F573CB" w:rsidRDefault="00F26587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F26587" w:rsidRPr="00F573CB" w:rsidTr="005F2363">
        <w:trPr>
          <w:gridAfter w:val="1"/>
          <w:wAfter w:w="21" w:type="dxa"/>
          <w:trHeight w:val="315"/>
        </w:trPr>
        <w:tc>
          <w:tcPr>
            <w:tcW w:w="2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587" w:rsidRPr="00F573CB" w:rsidRDefault="00F26587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587" w:rsidRPr="00F573CB" w:rsidRDefault="00F26587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587" w:rsidRPr="00F573CB" w:rsidRDefault="00F26587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587" w:rsidRPr="00F573CB" w:rsidRDefault="00F26587" w:rsidP="005F2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F573CB" w:rsidRPr="00F573CB" w:rsidTr="002638EC">
        <w:trPr>
          <w:gridAfter w:val="1"/>
          <w:wAfter w:w="21" w:type="dxa"/>
          <w:trHeight w:val="300"/>
        </w:trPr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2638EC" w:rsidRPr="00F573CB" w:rsidTr="002638EC">
        <w:trPr>
          <w:gridAfter w:val="1"/>
          <w:wAfter w:w="21" w:type="dxa"/>
          <w:trHeight w:val="315"/>
        </w:trPr>
        <w:tc>
          <w:tcPr>
            <w:tcW w:w="8678" w:type="dxa"/>
            <w:gridSpan w:val="10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F26587" w:rsidRDefault="002638EC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*En todos los casos, agregar celdas, si es necesario</w:t>
            </w:r>
          </w:p>
          <w:p w:rsidR="00F26587" w:rsidRPr="00F26587" w:rsidRDefault="00F26587" w:rsidP="00F265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lastRenderedPageBreak/>
              <w:t>** Aplicable en los casos de postulaciones al Consejo Nacional para la Igualdad Intergeneracional, cuyos destinatarios de la política pública sean los Adolescentes y</w:t>
            </w:r>
            <w:r w:rsidR="00B86608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/o</w:t>
            </w:r>
            <w:r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 xml:space="preserve"> Jóvenes</w:t>
            </w:r>
            <w:r w:rsidR="00B86608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.</w:t>
            </w:r>
            <w:bookmarkStart w:id="0" w:name="_GoBack"/>
            <w:bookmarkEnd w:id="0"/>
          </w:p>
          <w:p w:rsidR="002638EC" w:rsidRDefault="002638EC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C"/>
              </w:rPr>
            </w:pPr>
          </w:p>
          <w:p w:rsidR="00F26587" w:rsidRDefault="00F26587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C"/>
              </w:rPr>
            </w:pPr>
          </w:p>
          <w:p w:rsidR="002638EC" w:rsidRDefault="002638EC" w:rsidP="00F5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C"/>
              </w:rPr>
            </w:pPr>
          </w:p>
          <w:p w:rsidR="002638EC" w:rsidRPr="00F573CB" w:rsidRDefault="002638EC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EC" w:rsidRPr="00F573CB" w:rsidRDefault="002638EC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2638EC">
        <w:trPr>
          <w:gridAfter w:val="1"/>
          <w:wAfter w:w="21" w:type="dxa"/>
          <w:trHeight w:val="300"/>
        </w:trPr>
        <w:tc>
          <w:tcPr>
            <w:tcW w:w="6307" w:type="dxa"/>
            <w:gridSpan w:val="6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C"/>
              </w:rPr>
              <w:lastRenderedPageBreak/>
              <w:t xml:space="preserve">FIRMA DEL POSTULANTE </w:t>
            </w:r>
          </w:p>
        </w:tc>
        <w:tc>
          <w:tcPr>
            <w:tcW w:w="2371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F573CB" w:rsidRPr="00F573CB" w:rsidTr="002638EC">
        <w:trPr>
          <w:gridAfter w:val="1"/>
          <w:wAfter w:w="21" w:type="dxa"/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B" w:rsidRPr="00F573CB" w:rsidRDefault="00F573CB" w:rsidP="00F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:rsidR="00F573CB" w:rsidRDefault="00F573CB" w:rsidP="002638EC"/>
    <w:sectPr w:rsidR="00F57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CB"/>
    <w:rsid w:val="00157FAE"/>
    <w:rsid w:val="002638EC"/>
    <w:rsid w:val="00333520"/>
    <w:rsid w:val="00510400"/>
    <w:rsid w:val="009036CE"/>
    <w:rsid w:val="00A1417E"/>
    <w:rsid w:val="00B20088"/>
    <w:rsid w:val="00B86608"/>
    <w:rsid w:val="00BA544E"/>
    <w:rsid w:val="00BC2EFC"/>
    <w:rsid w:val="00CD54DC"/>
    <w:rsid w:val="00F26587"/>
    <w:rsid w:val="00F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3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F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3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Wladimir Davalos</dc:creator>
  <cp:lastModifiedBy>María José Sánchez Cevallos</cp:lastModifiedBy>
  <cp:revision>5</cp:revision>
  <cp:lastPrinted>2016-10-17T16:20:00Z</cp:lastPrinted>
  <dcterms:created xsi:type="dcterms:W3CDTF">2016-10-17T15:55:00Z</dcterms:created>
  <dcterms:modified xsi:type="dcterms:W3CDTF">2016-10-17T16:35:00Z</dcterms:modified>
</cp:coreProperties>
</file>